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29"/>
        </w:rPr>
        <w:t> </w:t>
      </w:r>
      <w:r>
        <w:rPr>
          <w:w w:val="94"/>
        </w:rPr>
        <w:t>D</w:t>
      </w:r>
      <w:r>
        <w:rPr>
          <w:spacing w:val="4"/>
          <w:w w:val="102"/>
        </w:rPr>
        <w:t>A</w:t>
      </w:r>
      <w:r>
        <w:rPr>
          <w:spacing w:val="-2"/>
          <w:w w:val="96"/>
        </w:rPr>
        <w:t>N</w:t>
      </w:r>
      <w:r>
        <w:rPr>
          <w:w w:val="102"/>
        </w:rPr>
        <w:t>H</w:t>
      </w:r>
    </w:p>
    <w:p>
      <w:pPr>
        <w:pStyle w:val="Heading1"/>
        <w:ind w:left="2792" w:right="2741"/>
        <w:jc w:val="center"/>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101"/>
        </w:rPr>
        <w:t>2</w:t>
      </w:r>
      <w:r>
        <w:rPr>
          <w:w w:val="97"/>
        </w:rPr>
        <w:t>3</w:t>
      </w:r>
    </w:p>
    <w:p>
      <w:pPr>
        <w:pStyle w:val="BodyText"/>
        <w:spacing w:before="4"/>
        <w:rPr>
          <w:rFonts w:ascii="Palatino Linotype"/>
          <w:b/>
          <w:sz w:val="28"/>
        </w:rPr>
      </w:pPr>
    </w:p>
    <w:p>
      <w:pPr>
        <w:pStyle w:val="BodyText"/>
        <w:spacing w:line="235" w:lineRule="auto"/>
        <w:ind w:left="755" w:right="699" w:firstLine="566"/>
        <w:jc w:val="both"/>
      </w:pPr>
      <w:r>
        <w:rPr/>
        <w:t>Nam-moâ A-nan-ñaø Trí Phaät. Nam-moâ A-nan-ñaø Saéc Phaät. Nam-moâ Ñòa-traø Tyø-leâ-da Phaät. Nam-moâ Ñeà-baø Di-ña  Phaät. Nam-  moâ Ta-maïn-ña Trí Phaät. Nam-moâ Tòch Tònh Quang Phaät. Nam-moâ Ma-naäu-xaù Oai Ñöùc Phaät. Nam-moâ Thieän Phaàn Boà-ñeà Tha Phaät. Nam-moâ Xöng Thaùnh Phaät. Nam-moâ Xöng Traøng Phaät. Nam-moâ  Luaân Dieän Phaät. Nam-moâ Phoå Thanh Tònh Phaät. Nam-moâ Ma-ha Ñeà- xaø Phaät. Nam-moâ A-la-ha ÖÙng Phaät. Nam-moâ Öu-ñaø-na Thaéng Phaät. Nam-moâ Taát-ñaït-tha Tö Duy Phaät. Nam-moâ AÙi Cuùng Döôøng Phaät. Nam-moâ Tam-maïn-ña Hoä Phaät. Nam-moâ Ni-di Phaät. Nam-moâ Tín Boà-ñeà Phaät. Nam-moâ Phaù YÙ Phaät. Nam-moâ Xuaát Trí Phaät. Nam-moâ Thaéng Thanh Phaät. Nam-moâ Chaát-ña-la Baø-naäu Phaät. Nam-moâ Di-haø Thanh Phaät. Nam-moâ Ñaïi Vieâm Khieân-ñaø Phaät. Nam-moâ Thaéng Caâu-tra Phaät. Nam-moâ A-thö-da AÙi Phaät. Nam-moâ Thieân Quoác Thoå Phaät. Nam-moâ Sö Töû Nan-ñeà Caâu-sa Phaät. Nam-moâ A-nan-ñaø Ba-  pha Phaät. Nam-moâ Kieán AÙi Phaät. Nam-moâ Ba-ñeà-ba Vöông Phaät. Nam-moâ Thaéng Keâ-ñaâu Phaät. Nam-moâ Phöông Vaên Thanh Phaät. Nam-moâ AÙi Nhaõn Phaät. Nam-moâ Chieân-ñaø Keâ-ñaâu Phaät. Nam-moâ A-baø-daï Ñaït-ña Phaät. Nam-moâ Na-lôïi-ña Vöông Phaät. Nam-moâ Toâ- ma Ñeà-baø Phaät. Nam-moâ Nhaät Quang Minh Phaät. Nam-moâ Ñaïi Xöng Phaät. Nam-moâ Chaân Thanh Phaät. Nam-moâ Thuyeát AÙi Phaät. Nam-moâ Xöng Öu-ña-la Phaät. Nam-moâ Ma-ñaàu-la Quang Minh Phaät. Nam-moâ Tu-khö Thanh Phaät. Nam-moâ Chaát-ña YÙ Phaät. Nam-moâ Baø-phu-ñaø Thanh Tònh Phaät. Nam-moâ Tòch Saân Phaät. Nam-moâ Phaù YÙ Phaät. Nam-moâ Tuùc Vöông Phaät. Nam-moâ Tyø-giaø-ñaø ÖÙng Phaät. Nam-moâ Thaéng Öu-ña-ma Phaät. Nam-moâ Baø-taùt-na Trí Phaät. Nam-moâ Töø Thaéng Chuûng Chuûng Quang Phaät. Nam-moâ Phoå Kieán Phaät. Nam-moâ Kieán</w:t>
      </w:r>
      <w:r>
        <w:rPr>
          <w:spacing w:val="10"/>
        </w:rPr>
        <w:t> </w:t>
      </w:r>
      <w:r>
        <w:rPr/>
        <w:t>Nguyeät</w:t>
      </w:r>
      <w:r>
        <w:rPr>
          <w:spacing w:val="12"/>
        </w:rPr>
        <w:t> </w:t>
      </w:r>
      <w:r>
        <w:rPr/>
        <w:t>Phaät.</w:t>
      </w:r>
      <w:r>
        <w:rPr>
          <w:spacing w:val="10"/>
        </w:rPr>
        <w:t> </w:t>
      </w:r>
      <w:r>
        <w:rPr/>
        <w:t>Nam-moâ</w:t>
      </w:r>
      <w:r>
        <w:rPr>
          <w:spacing w:val="13"/>
        </w:rPr>
        <w:t> </w:t>
      </w:r>
      <w:r>
        <w:rPr/>
        <w:t>Haøng</w:t>
      </w:r>
      <w:r>
        <w:rPr>
          <w:spacing w:val="10"/>
        </w:rPr>
        <w:t> </w:t>
      </w:r>
      <w:r>
        <w:rPr/>
        <w:t>Phuïc</w:t>
      </w:r>
      <w:r>
        <w:rPr>
          <w:spacing w:val="8"/>
        </w:rPr>
        <w:t> </w:t>
      </w:r>
      <w:r>
        <w:rPr/>
        <w:t>Chö</w:t>
      </w:r>
      <w:r>
        <w:rPr>
          <w:spacing w:val="10"/>
        </w:rPr>
        <w:t> </w:t>
      </w:r>
      <w:r>
        <w:rPr/>
        <w:t>Ma</w:t>
      </w:r>
      <w:r>
        <w:rPr>
          <w:spacing w:val="13"/>
        </w:rPr>
        <w:t> </w:t>
      </w:r>
      <w:r>
        <w:rPr/>
        <w:t>Oai</w:t>
      </w:r>
      <w:r>
        <w:rPr>
          <w:spacing w:val="11"/>
        </w:rPr>
        <w:t> </w:t>
      </w:r>
      <w:r>
        <w:rPr/>
        <w:t>Ñöùc</w:t>
      </w:r>
      <w:r>
        <w:rPr>
          <w:spacing w:val="13"/>
        </w:rPr>
        <w:t> </w:t>
      </w:r>
      <w:r>
        <w:rPr/>
        <w:t>Phaät.</w:t>
      </w:r>
      <w:r>
        <w:rPr>
          <w:spacing w:val="10"/>
        </w:rPr>
        <w:t> </w:t>
      </w:r>
      <w:r>
        <w:rPr/>
        <w:t>Nam-</w:t>
      </w:r>
    </w:p>
    <w:p>
      <w:pPr>
        <w:pStyle w:val="BodyText"/>
        <w:rPr>
          <w:sz w:val="20"/>
        </w:rPr>
      </w:pPr>
    </w:p>
    <w:p>
      <w:pPr>
        <w:pStyle w:val="BodyText"/>
        <w:rPr>
          <w:sz w:val="20"/>
        </w:rPr>
      </w:pPr>
    </w:p>
    <w:p>
      <w:pPr>
        <w:pStyle w:val="BodyText"/>
        <w:rPr>
          <w:sz w:val="23"/>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5" w:lineRule="auto" w:before="95"/>
        <w:ind w:left="755" w:right="699"/>
        <w:jc w:val="both"/>
      </w:pPr>
      <w:r>
        <w:rPr/>
        <w:t>moâ Ma-ha La-tha Phaät. Nam-moâ Taâm Haø Boä Khöù Phaät. Nam-moâ    Laïc Quang Phaät. Nam-moâ Phoå Hoä Phaät. Nam-moâ Thanh  Tònh  YÙ Phaät. Nam-moâ Thaønh Töïu Nghóa Phaät. Nam-moâ Höông Sôn Phaät. Nam-moâ Ma-ni Thanh Tònh Phaät. Nam-moâ Coâng Ñöùc Quang Phaät. Nam-moâ Nhaät Quang Phaät. Nam-moâ Thaønh Töïu Quang Phaät. Nam- moâ Kieán AÙi Phaät. Nam-moâ Thieän Tö Duy Phaät. Nam-moâ Ta-maïn-ña Kieán Phaät. Nam-moâ Sö Töû Traøng Phaät. Nam-moâ Phoå Haønh Phaät. Nam-moâ Ñaïi Boä Phaät. Nam-moâ A-la-taàn-ñaàu Ba-ñaàu-ma Nhaõn Phaät. Nam-moâ Nhaät Quang Phaät. Nam-moâ A-di-ña Thanh Tònh Phaät. Nam- moâ A-nan-ña Laâu-ba Phaät. Nam-moâ Caùi Thieân Phaät. Nam-moâ La-ña- na Quang Phaät. Nam-moâ Ta-la Theâ-la-ña Phaät. Nam-moâ Thieän Kieán Phaät. Nam-moâ Thaân Vò Phaät. Nam-moâ Baø-kyø-la-ta Phaät. Nam-moâ Tu-lôïi-taø-na-na Phaät. Nam-moâ Voâ Chöùng Ngaïi Nhaõn Phaät. Nam-moâ Ta-haø Khöù Phaät. Nam-moâ Ñaïi Nhieân Ñaêng Phaät. Nam-moâ Loâ-haø-giaø Phaät. Nam-moâ Thanh Tònh Coâng Ñöùc Phaät. Nam-moâ Coâng Ñöùc Taïng Phaät. Nam-moâ Phaùp Minh Phaät. Nam-moâ Ma-laàu-ña AÙi Phaät. Nam- moâ A-baø-taø AÙi Phaät. Nam-moâ Tueä Traøng Phaät. Nam-moâ Oai Ñöùc Quang Phaät. Nam-moâ Nguyeät Ñöùc Phaät. Nam-moâ Caàu-na Baø-taåu  Phaät. Nam-moâ Voâ Bieân Quang Phaät. Nam-moâ An Laïc Phaät. Nam-moâ Xöng Keâ-ñaâu Phaät. Nam-moâ Quang Minh Hoáng Phaät. Nam-moâ Phoå Coâng Ñöùc Phaät. Nam-moâ Thaéng Keâ-ñaâu Phaät. Nam-moâ Na-la-dieân Phaät. Nam-moâ Baûo Thanh Tònh Phaät. Nam-moâ Phoå Taâm Phaät. Nam- moâ Thieän Taâm YÙ Phaät. Nam-moâ Thieän YÙ Phaät. Nam-moâ Baát Khaû Löôïng Oai Ñöùc Phaät. Nam-moâ Sö Töû Tyù Phaät. Nam-moâ Quang Minh YÙ Phaät. Nam-moâ Na-la-dieân Thieân Phaät. Nam-moâ Taùt-giaø Keâ-ñaâu Phaät. Nam-moâ Thieän Truï YÙ Phaät. Nam-moâ A-di-ña Thieân Phaät. Nam-moâ Ñaïi Tueä Ñöùc Phaät. Nam-moâ Ñaïi Traøng Phaät. Nam-moâ Quang Minh Nhaät Phaät. Nam-moâ Phaùp Thuûy Phaät. Nam-moâ Thieän Phaùp Phaät. Nam-moâ Chieân-ñaø Baø-naäu Phaät. Nam-moâ Am-ma-la Thaéng Phaät. Nam-moâ Giaûi Thoaùt Quaùn Phaät. Nam-moâ La-ña-na Quang Phaät. Nam-moâ Voâ La Thanh Phaät. Nam-moâ Phoå Taâm Traïch Phaät. Nam-moâ Thaønh Töïu Quang Phaät. Nam-moâ Cam Loä Nhaõn Phaät. Nam-moâ Xöng AÙi Phaät. Nam-moâ Thieän Hoä Phaät. Nam-moâ Thieân Tín Phaät. Nam-moâ Thieän Löôïng Boä Phaät. Nam-moâ Ñeà-baø-la-ña Phaät. Nam-moâ</w:t>
      </w:r>
      <w:r>
        <w:rPr>
          <w:spacing w:val="12"/>
        </w:rPr>
        <w:t> </w:t>
      </w:r>
      <w:r>
        <w:rPr/>
        <w:t>Thaâm</w:t>
      </w:r>
      <w:r>
        <w:rPr>
          <w:spacing w:val="12"/>
        </w:rPr>
        <w:t> </w:t>
      </w:r>
      <w:r>
        <w:rPr/>
        <w:t>Trí</w:t>
      </w:r>
      <w:r>
        <w:rPr>
          <w:spacing w:val="13"/>
        </w:rPr>
        <w:t> </w:t>
      </w:r>
      <w:r>
        <w:rPr/>
        <w:t>Phaät.</w:t>
      </w:r>
      <w:r>
        <w:rPr>
          <w:spacing w:val="12"/>
        </w:rPr>
        <w:t> </w:t>
      </w:r>
      <w:r>
        <w:rPr/>
        <w:t>Nam-moâ</w:t>
      </w:r>
      <w:r>
        <w:rPr>
          <w:spacing w:val="13"/>
        </w:rPr>
        <w:t> </w:t>
      </w:r>
      <w:r>
        <w:rPr/>
        <w:t>Tö-na</w:t>
      </w:r>
      <w:r>
        <w:rPr>
          <w:spacing w:val="13"/>
        </w:rPr>
        <w:t> </w:t>
      </w:r>
      <w:r>
        <w:rPr/>
        <w:t>Boä</w:t>
      </w:r>
      <w:r>
        <w:rPr>
          <w:spacing w:val="13"/>
        </w:rPr>
        <w:t> </w:t>
      </w:r>
      <w:r>
        <w:rPr/>
        <w:t>Phaät.</w:t>
      </w:r>
      <w:r>
        <w:rPr>
          <w:spacing w:val="12"/>
        </w:rPr>
        <w:t> </w:t>
      </w:r>
      <w:r>
        <w:rPr/>
        <w:t>Nam-moâ</w:t>
      </w:r>
      <w:r>
        <w:rPr>
          <w:spacing w:val="10"/>
        </w:rPr>
        <w:t> </w:t>
      </w:r>
      <w:r>
        <w:rPr/>
        <w:t>Chieân-ñaø</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7"/>
        <w:jc w:val="both"/>
      </w:pPr>
      <w:r>
        <w:rPr/>
        <w:t>Baït-ñaø Phaät. Nam-moâ Ñeà-xaø Tích Phaät. Nam-moâ Ñaïi Thaéng Phaät. Nam-moâ Ñaïi Boä Phaät. Nam-moâ Xaø-taø Thieân Phaät. Nam-moâ Taát-ñaït- tha YÙ Phaät. Nam-moâ Chaát-ña AÙi Phaät. Nam-moâ Sö Töû Thanh Phaät. Nam-moâ Tín-ñeà Xaù-na Phaät. Nam-moâ Trí Quang Phaät. Nam-moâ Caâu-toâ-ma Ñeà-xaø Phaät. Nam-moâ Ñeà-xaø-la-thi Phaät. Nam-moâ Nhö YÙ Quang Phaät. Nam-moâ Voâ Bieân Oai Ñöùc Phaät. Nam-moâ Voâ Bieân Quang Phaät. Nam-moâ Thaéng Taïng Phaät. Nam-moâ Loâ-giaù-na Xöng Phaät. Nam-moâ Thaät Keâ-ñaâu Phaät. Nam-moâ UÙc-giaø-ñeà-xaø Phaät. Nam-moâ Nhaät Keâ-ñaâu Phaät. Nam-moâ Ma-ha Di-löu Phaät. Nam-moâ Ma-ha Phöùc-haø Phaät. Nam-moâ Theá Gian Ñaéc Danh Phaät. Nam-moâ UÙc-giaø Ñöùc Phaät. Nam-moâ Öu-ña-ma Xöng Phaät. Nam-moâ  Thaønh Töïu Nghóa Boä Phaät. Nam-moâ Ñeà-baø Ma-eâ-ña Phaät. Nam-moâ AÙi Thaät Haønh Phaät. Nam-moâ A-na-tyø Phuø-ña Xöng Phaät. Nam-moâ  Kim  Quang Phaät. Nam-moâ Ñaïi Nhieân Ñaêng Phaät. Nam-moâ Haønh YÙ Phaät. Nam-moâ Tyø-ca-ma Phaät. Nam-moâ Voâ Ngaïi Quang Phaät. Nam-moâ Tyø-ma-ñeà-xaø Ha Phaät. Nam-moâ Thieân Thanh Phaät. Nam-moâ Baát Tröôùc Boä Phaät. Nam-moâ Thieân Ñaïo Phaät. Nam-moâ Tuaân-ñaø-la Nan- ñaø Phaät. Nam-moâ Hoa Quang Phaät. Nam-moâ Naêng Hieän Phaät. Nam- moâ Thieân AÙi Phaät. Nam-moâ Giaûi Thoaùt Quang Phaät. Nam-moâ Phoå Quang Phaät. Nam-moâ Caàu-na-ca-la Phaät. Nam-moâ Trí Thuyeát Phaät. Nam-moâ Boà-ñeà Quang Phaät. Nam-moâ Ta-giaø-la Phaät.  Nam-moâ Boà- ñeà Nan-ñeà Phaät. Nam-moâ Ma-ha Ñeà-baø Phaät. Nam-moâ Thaâm Trí Phaät. Nam-moâ Phaùp Töï Taïi Phaät. Nam-moâ Ñaïi Ba-na-na Phaät. Nam- moâ Taâm YÙ Phaät. Nam-moâ Trí Quang Minh Phaät. Nam-moâ Baát Thaùc Tö Duy Phaät. Nam-moâ Thaéng Coâng Ñöùc Phaät. Nam-moâ Toïa Xöng Phaät. Nam-moâ Ñaïi Trang Nghieâm Phaät. Nam-moâ Nguyeät  Quang  Phaät. Nam-moâ Thieân Quang Phaät. Nam-moâ Thanh Tònh Haønh Phaät. Nam-moâ AÙi Coâng Ñöùc Phaät. Nam-moâ Sö Töû YÙ Phaät. Nam-moâ Tín Baø-taåu-na-la Phaät. Nam-moâ Baûo Quang Minh Phaät. Nam-moâ Khoaùi Quang Minh Phaät. Nam-moâ Chuûng Chuûng Baø-naäu Phaät. Nam-moâ Nguyeät AÙi Phaät. Nam-moâ Toâ-ma-saùt-ña Phaät. Nam-moâ Phoå Quaùn Phaät. Nam-moâ Baát Nhieãm Phaät. Nam-moâ Xöng Quang Thaéng Phaät. Nam-moâ Nguyeät Dieän Phaät. Nam-moâ Giaø-na Thieân Phaät. Nam-moâ Coâng Ñöùc Tuï Phaät. Nam-moâ Coâng Ñöùc Trí Phaät. Nam-moâ  Hoa  Thaéng Phaät. Nam-moâ AÙi Theá Gian Phaät. Nam-moâ Cam Loä</w:t>
      </w:r>
      <w:r>
        <w:rPr>
          <w:spacing w:val="44"/>
        </w:rPr>
        <w:t> </w:t>
      </w:r>
      <w:r>
        <w:rPr/>
        <w:t>Quang</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Phaät. Nam-moâ Ñòa Quang Phaät. Nam-moâ Taùc Coâng Ñöùc Phaät. Nam- moâ Hoa Thaéng Phaät. Nam-moâ Caàu-na-baø-haàu Phaät. Nam-moâ Phaùp Nhieân Ñaêng Phaät. Nam-moâ Phoå Quang Phaät. Nam-moâ Tònh Thanh Phaät. Nam-moâ Ñaïi Trang Nghieâm Phaät. Nam-moâ Giaûi Thoaùt Nhaät Phaät. Nam-moâ Kieân Tinh Taán Phaät. Nam-moâ Trí Quang Minh Phaät. Nam-moâ Coâng Ñöùc Xöng Phaät. Nam-moâ Thieän  Trí Phaät. Nam-moâ  Baát Khaû Löôïng Trang Nghieâm Phaät. Nam-moâ Sö Töû Ñaø-na Phaät. Nam-moâ Coâng Ñöùc Phaán Taán Phaät. Nam-moâ Dieäu Thieân Phaät. Nam- moâ Quaùn Haønh Phaät. Nam-moâ Thieân Ñeà-tra Phaät. Nam-moâ Ñieän Quang Minh Phaät. Nam-moâ Thaéng AÙi Phaät. Nam-moâ Sôn  Traøng  Phaät. Nam-moâ Hoa Quang Phaät. Nam-moâ Thaéng YÙ Phaät. Nam-moâ  Sôn Höông Phaät. Nam-moâ Phöôùc Ñöùc Phaán Taán Phaät.  Nam-moâ  Thaéng Tueä Phaät. Nam-moâ Tín Thaùnh Phaät. Nam-moâ Baûo Chaâu Phaät. Nam-moâ Dieäu Oai Ñöùc Phaät. Nam-moâ Toái Haäu Kieán Phaät. Nam-moâ AÙi Haønh Phaät. Nam-moâ Dieäu Trang Nghieâm Phaät. Nam-moâ Coâng  Ñöùc Taïng Thaéng Phaät. Nam-moâ Thanh Tònh Kieán Phaät. Nam-moâ Oai Ñöùc Löïc Phaät. Nam-moâ Thanh Tònh Nhaõn Phaät. Nam-moâ Trí Haønh Phaät. Nam-moâ Baát Maäu Boä Phaät. Nam-moâ Thaùnh Nhaõn Phaät. Nam- moâ Laïc Giaûi Thoaùt Phaät. Nam-moâ Ñaïi Thanh Phaät. Nam-moâ Thaéng Thoå Phaät. Nam-moâ Thaønh Töïu Quang Minh Phaät. Nam-moâ Töï  Nghieäp Phaät. Nam-moâ Chieáu Xöng Quang Minh Phaät. Nam-moâ  Quang Minh Haønh Phaät. Nam-moâ AÙi Töï Taïi Phaät. Nam-moâ Nguyeät Hieàn Phaät. Nam-moâ Thaéng Hoáng Phaät. Nam-moâ Thaéng Coâng Ñöùc Phaät. Nam-moâ Soaïn Traïch Nhieáp Thuû Phaät. Nam-moâ Töôùng Vöông Phaät. Nam-moâ Ly Nhieät Phaät. Nam-moâ Thaùnh Ñöùc Phaät. Nam-moâ Phaùp Cao Phaät. Nam-moâ Cam Loä Coâng Ñöùc Phaät. Nam-moâ Voâ Ngaïi Xöng Phaät. Nam-moâ Cam Loä Höông Phaät. Nam-moâ Xaû Quang Minh Phaät. Nam-moâ Hoáng Thanh Phaät. Nam-moâ Voâ UÙy Nhaät Phaät. Nam- moâ Ñaéc Voâ UÙy Phaät. Nam-moâ AÙi Hieät Tueä Phaät. Nam-moâ Trí  Tueä Baát Maäu Phaät. Nam-moâ Hö Khoâng Quang Phaät. Nam-moâ Taêng Thöôïng Thieân Phaät. Nam-moâ Tín Nhö YÙ Phaät. Nam-moâ Thieân Caùi Phaät. Nam-moâ Long Quang Phaät. Nam-moâ Dieäu Boä Phaät. Nam-moâ Phaùp Oai Ñöùc Phaät. Nam-moâ Ñoaïn Chö Höõu Phaät. Nam-moâ Trang Nghieâm Dieän Phaät. Nam-moâ Dieäu Saéc Phaät. Nam-moâ Phoå  Nhaõn  Phaät.</w:t>
      </w:r>
      <w:r>
        <w:rPr>
          <w:spacing w:val="22"/>
        </w:rPr>
        <w:t> </w:t>
      </w:r>
      <w:r>
        <w:rPr/>
        <w:t>Nam-moâ</w:t>
      </w:r>
      <w:r>
        <w:rPr>
          <w:spacing w:val="20"/>
        </w:rPr>
        <w:t> </w:t>
      </w:r>
      <w:r>
        <w:rPr/>
        <w:t>Coâng</w:t>
      </w:r>
      <w:r>
        <w:rPr>
          <w:spacing w:val="22"/>
        </w:rPr>
        <w:t> </w:t>
      </w:r>
      <w:r>
        <w:rPr/>
        <w:t>Ñöùc</w:t>
      </w:r>
      <w:r>
        <w:rPr>
          <w:spacing w:val="23"/>
        </w:rPr>
        <w:t> </w:t>
      </w:r>
      <w:r>
        <w:rPr/>
        <w:t>Quang</w:t>
      </w:r>
      <w:r>
        <w:rPr>
          <w:spacing w:val="22"/>
        </w:rPr>
        <w:t> </w:t>
      </w:r>
      <w:r>
        <w:rPr/>
        <w:t>Phaät.</w:t>
      </w:r>
      <w:r>
        <w:rPr>
          <w:spacing w:val="23"/>
        </w:rPr>
        <w:t> </w:t>
      </w:r>
      <w:r>
        <w:rPr/>
        <w:t>Nam-moâ</w:t>
      </w:r>
      <w:r>
        <w:rPr>
          <w:spacing w:val="24"/>
        </w:rPr>
        <w:t> </w:t>
      </w:r>
      <w:r>
        <w:rPr/>
        <w:t>Thaéng</w:t>
      </w:r>
      <w:r>
        <w:rPr>
          <w:spacing w:val="23"/>
        </w:rPr>
        <w:t> </w:t>
      </w:r>
      <w:r>
        <w:rPr/>
        <w:t>Nguyeät</w:t>
      </w:r>
      <w:r>
        <w:rPr>
          <w:spacing w:val="22"/>
        </w:rPr>
        <w:t> </w:t>
      </w:r>
      <w:r>
        <w:rPr/>
        <w:t>Phaät.</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Nam-moâ Bình Ñaúng Ñöùc Phaät. Nam-moâ Vaân Haø Keâ-ñaâu Phaät. Nam- moâ Chuùng Sinh Töï Taïi Kieáp Phaät. Nam-moâ Döõ Voâ UÙy Thaân Phaät. Nam-moâ Nhieáp Thuû Chuùng Sinh YÙ Phaät. Nam-moâ Haøng Phuïc Chö Oaùn Phaät. Nam-moâ Nhieáp Thuû Quang Minh Phaät. Nam-moâ Thaéng  Sôn Phaät. Nam-moâ Nhaát Thaéng Quang Minh Phaät. Nam-moâ Na-la- dieân Boä Phaät. Nam-moâ Sö Töû Boä Phaät. Nam-moâ AÙi Giôùi Phaät. Nam- moâ Thanh Tònh Phaät. Nam-moâ Tín Danh Xöng Phaät. Nam-moâ Taát Caùnh Trí Phaät. Nam-moâ Ly Si Phaät. Nam-moâ Coâng Ñöùc Tuï Phaät. Nam-moâ Naêng Tö Duy Tö Phaät. Nam-moâ Phaùp Caùi Phaät. Nam-moâ  Baát Ñoäng Nhaân Phaät. Nam-moâ Thieân Hoa Phaät. Nam-moâ Ba-ñaàu-ma Phaät. Nam-moâ Phoå Oai Ñöùc Phaät. Nam-moâ Nguyeät Quang Phaät. Nam-moâ Ñaïi Chuùng Thöôïng Thuû Phaät. Nam-moâ Tö Duy Nghóa Phaät. Nam-moâ Töôùng Vöông Phaät. Nam-moâ Hoa Dieän Phaät. Nam-moâ Tö Duy Danh Xöng Phaät. Nam-moâ Thoï Traøng Phaät. Nam-moâ  Sö  Töû Phaán Taán Phaät. Nam-moâ Tín Ñaïi Chuùng Phaät. Nam-moâ Thieän Höông Phaät. Nam-moâ Trí Tueä Taùn Thaùn Phaät. Nam-moâ Coâng Ñöùc Nhieãm Phaät. Nam-moâ Trí Quang Minh Phaät. Nam-moâ  Trí Haûi Phaät.  Nam- moâ Oai Ñöùc Löïc Phaät. Nam-moâ Phaät Hoan Hyû Phaät. Nam-moâ Thaéng Thanh Tònh Phaät. Nam-moâ AÙi Nhaát Thieát Phaät. Nam-moâ Vieãn Ly   Chö Nghi Phaät. Nam-moâ Thieän Tö Duy Thaéng Nghóa Phaät. Nam-moâ Ñaïi Sôn Phaät. Nam-moâ Haøng Phuïc Thaùnh Tín Phaät. Nam-moâ Haøng Phuïc Hieät Tueä Phaät. Nam-moâ Thuù Boà-ñeà Phaät. Nam-moâ Dieäu Thanh Phaät. Nam-moâ Ñaïi Theá Löïc Phaät. Nam-moâ Laïc Sö Töû Phaät. Nam-moâ Phoå Baûo Maõn Tuùc Phaät. Nam-moâ Nhaát Thieát Theá Gian AÙi Phaät. Nam-moâ Kim Cang Luaân Phaät. Nam-moâ Quaù Hoûa  Phaät.  Nam-moâ Ñaïi Töôùng Phaät. Nam-moâ Chuùng Sinh Nguyeät Phaät. Nam-moâ Ñaïi Trang Nghieâm Phaät. Nam-moâ Nhaät Quang Minh Phaät. Nam-moâ  Thaéng Nghieâm Phaät. Nam-moâ Ñoaïn Chö Höõu YÙ Höông Phaät. Nam- moâ Tòch Tònh Haønh Phaät. Nam-moâ Nhieáp Thoï Xöng Phaät. Nam-moâ Phaïm Thieân Cuùng Döôøng Phaät. Nam-moâ Ñaïi Hoáng Phaät. Nam-moâ   Voâ Löôïng Voâ Bieân Nguyeän Phaät. Nam-moâ Theá Gian Quang Minh Phaät. Nam-moâ Khaû Kieán Nhaãn Phaät. Nam-moâ Ñaïi Hoa Phaät. Nam- moâ Tu Haønh Thaân Phaät. Nam-moâ Chö Caên Thanh Tònh Phaät. Nam-  moâ Baø-taåu-ñaït-ña Phaät. Nam-moâ Baát Khieáp Nhöôïc Thanh Phaät. Nam-moâ</w:t>
      </w:r>
      <w:r>
        <w:rPr>
          <w:spacing w:val="36"/>
        </w:rPr>
        <w:t> </w:t>
      </w:r>
      <w:r>
        <w:rPr/>
        <w:t>Phoå</w:t>
      </w:r>
      <w:r>
        <w:rPr>
          <w:spacing w:val="36"/>
        </w:rPr>
        <w:t> </w:t>
      </w:r>
      <w:r>
        <w:rPr/>
        <w:t>Kieán</w:t>
      </w:r>
      <w:r>
        <w:rPr>
          <w:spacing w:val="36"/>
        </w:rPr>
        <w:t> </w:t>
      </w:r>
      <w:r>
        <w:rPr/>
        <w:t>Phaät.</w:t>
      </w:r>
      <w:r>
        <w:rPr>
          <w:spacing w:val="36"/>
        </w:rPr>
        <w:t> </w:t>
      </w:r>
      <w:r>
        <w:rPr/>
        <w:t>Nam-moâ</w:t>
      </w:r>
      <w:r>
        <w:rPr>
          <w:spacing w:val="36"/>
        </w:rPr>
        <w:t> </w:t>
      </w:r>
      <w:r>
        <w:rPr/>
        <w:t>Nguyeät</w:t>
      </w:r>
      <w:r>
        <w:rPr>
          <w:spacing w:val="34"/>
        </w:rPr>
        <w:t> </w:t>
      </w:r>
      <w:r>
        <w:rPr/>
        <w:t>Hieàn</w:t>
      </w:r>
      <w:r>
        <w:rPr>
          <w:spacing w:val="36"/>
        </w:rPr>
        <w:t> </w:t>
      </w:r>
      <w:r>
        <w:rPr/>
        <w:t>Phaät.</w:t>
      </w:r>
      <w:r>
        <w:rPr>
          <w:spacing w:val="36"/>
        </w:rPr>
        <w:t> </w:t>
      </w:r>
      <w:r>
        <w:rPr/>
        <w:t>Nam-moâ</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Quyeát Ñònh Saéc Phaät. Nam-moâ Phöông Tieän Tu Phaät. Nam-moâ Tín Thaéng Coâng Ñöùc Phaät. Nam-moâ Thaéng Baùo Phaät. Nam-moâ Hieàn Trang Nghieâm Phaät. Nam-moâ Taøm Quyù Hieàn Phaät. Nam-moâ Kham Thoï Khí Thanh Phaät. Nam-moâ Thaéng AÙi Phaät. Nam-moâ Phoå Haønh Phaät. Nam-moâ Phoå Trí Phaät. Nam-moâ Ñaïi Oai Löïc Phaät. Nam-moâ Nguyeät Keâ-ñaâu Phaät. Nam-moâ Kieân Coá Haønh Phaät. Nam-moâ Thieân Cuùng Döôøng Phaät. Nam-moâ Phoå Kính Phaät. Nam-moâ Thaéng Dieäu Xöng Phaät. Nam-moâ Thaønh Töïu Nhaát Thieát Coâng Ñöùc  Phaät. Nam-  moâ Kieân Coá Ta-leâ-la Phaät. Nam-moâ Cam Loä Quang Phaät. Nam-moâ Ñaïi Quyù Phaät. Nam-moâ Thaéng Thanh Phaät. Nam-moâ Ñaïi Löïc Phaät. Nam-moâ Ñaïi Boä Phaät. Nam-moâ Tín Cam Loä Phaät. Nam-moâ Ñaïo Boä Phaät. Nam-moâ Thaéng Thanh Taâm Phaät. Nam-moâ Thaéng YÙ Phaät. Nam-moâ Baø-laâu-na Boä</w:t>
      </w:r>
      <w:r>
        <w:rPr>
          <w:spacing w:val="7"/>
        </w:rPr>
        <w:t> </w:t>
      </w:r>
      <w:r>
        <w:rPr/>
        <w:t>Phaät.</w:t>
      </w:r>
    </w:p>
    <w:p>
      <w:pPr>
        <w:pStyle w:val="BodyText"/>
        <w:spacing w:line="286" w:lineRule="exact"/>
        <w:ind w:left="1322"/>
        <w:jc w:val="both"/>
      </w:pPr>
      <w:r>
        <w:rPr/>
        <w:t>Tieáp theo, ñaûnh leã möôøi hai boä loaïi toân kinh Ñaïi Taïng Phaùp</w:t>
      </w:r>
    </w:p>
    <w:p>
      <w:pPr>
        <w:pStyle w:val="BodyText"/>
        <w:spacing w:line="306" w:lineRule="exact"/>
        <w:ind w:left="755"/>
        <w:jc w:val="both"/>
      </w:pPr>
      <w:r>
        <w:rPr/>
        <w:t>Luaân vaø kính keã caùc Ñaïi Boà-taùt trong möôøi phöông:</w:t>
      </w:r>
    </w:p>
    <w:p>
      <w:pPr>
        <w:pStyle w:val="BodyText"/>
        <w:spacing w:line="235" w:lineRule="auto"/>
        <w:ind w:left="755" w:right="697" w:firstLine="566"/>
        <w:jc w:val="both"/>
      </w:pPr>
      <w:r>
        <w:rPr/>
        <w:t>Nam-moâ Lieãu Töôùng Boà-taùt. Nam-moâ Ñònh Töôùng Boà-taùt. Nam-moâ Ñònh Tích Boà-taùt. Nam-moâ Phaùt Hyû Boà-taùt. Nam-moâ An Vò Boà-taùt. Nam-moâ Boá Ma Boà-taùt. Nam-moâ Tueä Thí Boà-taùt. Nam-moâ Tueä Ñaêng Boà-taùt. Nam-moâ Trí Ñaïo Boà-taùt. Nam-moâ Nguyeän Tueä Boà-taùt. Nam-moâ Töù Nhieáp Boà-taùt. Nam-moâ Giaùo AÂm Boà-taùt. Nam- moâ Phaùp Hyû Boà-taùt. Nam-moâ Ñaïo Phaåm  Boà-taùt.  Nam-moâ  Ñaïi Töï Taïi Boà-taùt. Nam-moâ Ñaøn Laâm Boà-taùt. Nam-moâ Dieäu Nghieâm Boà-   taùt. Nam-moâ Dieäu Saéc Hình Boà-taùt. Nam-moâ Xaø-ñeà Boà-taùt. Nam-moâ Maät Sôù Boà-taùt. Nam-moâ Hoa Thieåm Boà-taùt. Nam-moâ Thöôïng Thuû Boà-taùt. Nam-moâ Phoå Hieän Saéc Thaân Boà-taùt. Nam-moâ Thaàn Thoâng Boà-taùt. Nam-moâ Haûi Ñöùc Boà-taùt. Nam-moâ Voâ Bieân Thaân Boà-taùt. Nam-moâ Y Vöông Töï Taïi Boà-taùt. Nam-moâ Ca-dieáp Boà-taùt. Nam-moâ Voâ Caáu Taïng Vöông Boà-taùt. Nam-moâ Trì Nhaát Thieát Boà-taùt. Nam-  moâ Cao Quyù Ñöùc Vöông Boà-taùt. Nam-moâ Löu Ly Quang Boà-taùt. Nam-moâ Voâ UÙy Boà-taùt. Nam-moâ Haûi Vöông Boà-taùt. Nam-moâ Quang Nghieâm Boà-taùt. Nam-moâ Quang Minh Boà-taùt. Nam-moâ Ñaïi Bieän Boà- taùt. Nam-moâ Töø Löïc Boà-taùt. Nam-moâ Y Vöông Boà-taùt. Nam-moâ Y Löïc</w:t>
      </w:r>
      <w:r>
        <w:rPr>
          <w:spacing w:val="5"/>
        </w:rPr>
        <w:t> </w:t>
      </w:r>
      <w:r>
        <w:rPr/>
        <w:t>Boà-taùt.</w:t>
      </w:r>
    </w:p>
    <w:p>
      <w:pPr>
        <w:pStyle w:val="BodyText"/>
        <w:spacing w:line="280" w:lineRule="exact"/>
        <w:ind w:left="1322"/>
        <w:jc w:val="both"/>
      </w:pPr>
      <w:r>
        <w:rPr/>
        <w:t>Quy maïng voâ löôïng, voâ bieân caùc Ñaïi Boà-taùt khaép möôøi phöông</w:t>
      </w:r>
    </w:p>
    <w:p>
      <w:pPr>
        <w:pStyle w:val="BodyText"/>
        <w:spacing w:line="310" w:lineRule="exact"/>
        <w:ind w:left="755"/>
        <w:jc w:val="both"/>
      </w:pPr>
      <w:r>
        <w:rPr/>
        <w:t>theá giôùi nhö vaäy.</w:t>
      </w:r>
    </w:p>
    <w:p>
      <w:pPr>
        <w:pStyle w:val="BodyText"/>
        <w:rPr>
          <w:sz w:val="20"/>
        </w:rPr>
      </w:pPr>
    </w:p>
    <w:p>
      <w:pPr>
        <w:pStyle w:val="BodyText"/>
        <w:spacing w:before="12"/>
        <w:rPr>
          <w:sz w:val="27"/>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1322" w:right="1782"/>
        <w:jc w:val="both"/>
      </w:pPr>
      <w:r>
        <w:rPr/>
        <w:t>Kính leã Thanh vaên, Duyeân giaùc vaø taát caû Hieàn thaùnh. Kính leã Tam baûo xong, tieáp theo saùm hoái:</w:t>
      </w:r>
    </w:p>
    <w:p>
      <w:pPr>
        <w:pStyle w:val="BodyText"/>
        <w:spacing w:line="235" w:lineRule="auto" w:before="1"/>
        <w:ind w:left="755" w:right="699" w:firstLine="566"/>
        <w:jc w:val="both"/>
      </w:pPr>
      <w:r>
        <w:rPr/>
        <w:t>Tröôùc ñaây chuùng con ñaõ saùm hoái ba nghieäp veà thaân. Nay theo thöù töï chuùng con xin saùm hoái boán nghieäp aùc veà mieäng. Trong kinh coù daïy: “Nhöõng toäi cuûa khaåu nghieäp coù theå khieán cho chuùng sinh ñoïa  vaøo ñòa nguïc, ngaï quyû, suùc sinh chòu caùc khoå ñau. Neáu rôi vaøo loaøi   suùc sinh thì phaûi laøm thaân hình chim cuù, chim meøo, tieáng keâu cuûa noù raát ñaùng gheùt. Neáu ñöôïc sinh trong loaøi ngöôøi thì hôi thôû trong mieäng hoâi thoái, noùi khoâng ai tin, trong quyeán thuoäc xaûy  ra söï  baát hoøa, caûi vaõ, ñaùnh ñaäp nhau.” Khaåu nghieäp ñaõ coù nhöõng quaû baùo xaáu nhö vaäy. Cho neân, ngaøy nay chuùng con chí thaønh quy y</w:t>
      </w:r>
      <w:r>
        <w:rPr>
          <w:spacing w:val="48"/>
        </w:rPr>
        <w:t> </w:t>
      </w:r>
      <w:r>
        <w:rPr/>
        <w:t>Phaät:</w:t>
      </w:r>
    </w:p>
    <w:p>
      <w:pPr>
        <w:pStyle w:val="BodyText"/>
        <w:spacing w:line="291" w:lineRule="exact"/>
        <w:ind w:left="1322"/>
        <w:jc w:val="both"/>
      </w:pPr>
      <w:r>
        <w:rPr/>
        <w:t>Nam-moâ Ñoâng phöông Tinh Tuù Xöng Phaät.</w:t>
      </w:r>
    </w:p>
    <w:p>
      <w:pPr>
        <w:pStyle w:val="BodyText"/>
        <w:spacing w:line="232" w:lineRule="auto" w:before="5"/>
        <w:ind w:left="1322" w:right="2208"/>
      </w:pPr>
      <w:r>
        <w:rPr/>
        <w:t>Nam-moâ Nam phöông Nguyeät Ñaêng Quang Phaät. Nam-moâ Taây phöông Voâ Bieân Kieán Phaät.</w:t>
      </w:r>
    </w:p>
    <w:p>
      <w:pPr>
        <w:pStyle w:val="BodyText"/>
        <w:spacing w:line="305" w:lineRule="exact"/>
        <w:ind w:left="1322"/>
      </w:pPr>
      <w:r>
        <w:rPr/>
        <w:t>Nam-moâ Baéc phöông Voâ Quaùn Vöông Phaät.</w:t>
      </w:r>
    </w:p>
    <w:p>
      <w:pPr>
        <w:pStyle w:val="BodyText"/>
        <w:spacing w:line="235" w:lineRule="auto"/>
        <w:ind w:left="1322" w:right="1894"/>
      </w:pPr>
      <w:r>
        <w:rPr/>
        <w:t>Nam-moâ Ñoâng nam phöông Ñaïi Höông Vöông Phaät. Nam-moâ Taây nam phöông Voâ Vi Tö Duy Phaät.</w:t>
      </w:r>
    </w:p>
    <w:p>
      <w:pPr>
        <w:pStyle w:val="BodyText"/>
        <w:spacing w:line="235" w:lineRule="auto"/>
        <w:ind w:left="1322" w:right="1983"/>
      </w:pPr>
      <w:r>
        <w:rPr/>
        <w:t>Nam-moâ Taây baéc phöông Laïc Thanh Tònh Phaät. Nam-moâ Ñoâng baéc phöông Thaéng Chieán Ñaáu Phaät. Nam-moâ Haï phöông Tröø Chö Sö Minh Phaät.</w:t>
      </w:r>
    </w:p>
    <w:p>
      <w:pPr>
        <w:pStyle w:val="BodyText"/>
        <w:spacing w:line="301" w:lineRule="exact"/>
        <w:ind w:left="1322"/>
      </w:pPr>
      <w:r>
        <w:rPr/>
        <w:t>Nam-moâ Thöôïng phöông Haûo Ñeá Truï Duy Vöông Phaät.</w:t>
      </w:r>
    </w:p>
    <w:p>
      <w:pPr>
        <w:pStyle w:val="BodyText"/>
        <w:spacing w:line="235" w:lineRule="auto"/>
        <w:ind w:left="755" w:right="701" w:firstLine="566"/>
        <w:jc w:val="both"/>
      </w:pPr>
      <w:r>
        <w:rPr/>
        <w:t>Quy maïng taát caû Tam baûo taän cuøng hö khoâng theá giôùi  trong möôøi</w:t>
      </w:r>
      <w:r>
        <w:rPr>
          <w:spacing w:val="4"/>
        </w:rPr>
        <w:t> </w:t>
      </w:r>
      <w:r>
        <w:rPr/>
        <w:t>phöông.</w:t>
      </w:r>
    </w:p>
    <w:p>
      <w:pPr>
        <w:pStyle w:val="BodyText"/>
        <w:spacing w:line="235" w:lineRule="auto"/>
        <w:ind w:left="755" w:right="699" w:firstLine="566"/>
        <w:jc w:val="both"/>
      </w:pPr>
      <w:r>
        <w:rPr/>
        <w:t>Töø xöa ñeán nay, chuùng con ñaõ töøng noùi doái, noùi hai löôõi, noùi lôøi hung aùc, noùi lôøi theâu deät, chuyeän khoâng noùi coù, chuyeän  coù  noùi  khoâng, khoâng thaáy noùi thaáy, thaáy noùi khoâng thaáy, khoâng nghe noùi nghe, nghe noùi khoâng nghe, khoâng bieát noùi bieát, bieát noùi khoâng bieát, khinh thöôøng löøa doái Hieàn thaùnh, lôøi noùi vieäc laøm hoaøn toaøn traùi  ngöôïc nhau. Töï khen ngôïi mình ñaõ ñöôïc phaùp hôn ngöôøi, nhö noùi toâi ñaït ñeán boán Thieàn, boán Ñònh voâ saéc, A-na-baøn-na, möôøi saùu haønh quaùn, ñaéc quaû Tu-ñaø-hoaøn cho ñeán ñaéc quaû A-la-haùn, toâi ñaéc quaû Bích-chi-phaät, Boà-taùt baát thoaùi, trôøi, roàng, quyû, thaàn, thaàn gioù, thaàn  ñaát ñeàu ñeán hoûi toâi, toâi ñaõ traû lôøi: Hieån baøy ñieàu khaùc thöôøng laøm    meâ hoaëc moïi ngöôøi ñeå mong caàu danh lôïi ôû theá gian. Nhöõng toäi loãi nhö</w:t>
      </w:r>
      <w:r>
        <w:rPr>
          <w:spacing w:val="7"/>
        </w:rPr>
        <w:t> </w:t>
      </w:r>
      <w:r>
        <w:rPr/>
        <w:t>theá</w:t>
      </w:r>
      <w:r>
        <w:rPr>
          <w:spacing w:val="8"/>
        </w:rPr>
        <w:t> </w:t>
      </w:r>
      <w:r>
        <w:rPr/>
        <w:t>laø</w:t>
      </w:r>
      <w:r>
        <w:rPr>
          <w:spacing w:val="8"/>
        </w:rPr>
        <w:t> </w:t>
      </w:r>
      <w:r>
        <w:rPr/>
        <w:t>voâ</w:t>
      </w:r>
      <w:r>
        <w:rPr>
          <w:spacing w:val="6"/>
        </w:rPr>
        <w:t> </w:t>
      </w:r>
      <w:r>
        <w:rPr/>
        <w:t>löôïng,</w:t>
      </w:r>
      <w:r>
        <w:rPr>
          <w:spacing w:val="8"/>
        </w:rPr>
        <w:t> </w:t>
      </w:r>
      <w:r>
        <w:rPr/>
        <w:t>voâ</w:t>
      </w:r>
      <w:r>
        <w:rPr>
          <w:spacing w:val="6"/>
        </w:rPr>
        <w:t> </w:t>
      </w:r>
      <w:r>
        <w:rPr/>
        <w:t>bieân,</w:t>
      </w:r>
      <w:r>
        <w:rPr>
          <w:spacing w:val="8"/>
        </w:rPr>
        <w:t> </w:t>
      </w:r>
      <w:r>
        <w:rPr/>
        <w:t>ngaøy</w:t>
      </w:r>
      <w:r>
        <w:rPr>
          <w:spacing w:val="8"/>
        </w:rPr>
        <w:t> </w:t>
      </w:r>
      <w:r>
        <w:rPr/>
        <w:t>nay</w:t>
      </w:r>
      <w:r>
        <w:rPr>
          <w:spacing w:val="8"/>
        </w:rPr>
        <w:t> </w:t>
      </w:r>
      <w:r>
        <w:rPr/>
        <w:t>chuùng</w:t>
      </w:r>
      <w:r>
        <w:rPr>
          <w:spacing w:val="5"/>
        </w:rPr>
        <w:t> </w:t>
      </w:r>
      <w:r>
        <w:rPr/>
        <w:t>con</w:t>
      </w:r>
      <w:r>
        <w:rPr>
          <w:spacing w:val="8"/>
        </w:rPr>
        <w:t> </w:t>
      </w:r>
      <w:r>
        <w:rPr/>
        <w:t>phaùt</w:t>
      </w:r>
      <w:r>
        <w:rPr>
          <w:spacing w:val="8"/>
        </w:rPr>
        <w:t> </w:t>
      </w:r>
      <w:r>
        <w:rPr/>
        <w:t>loà</w:t>
      </w:r>
      <w:r>
        <w:rPr>
          <w:spacing w:val="8"/>
        </w:rPr>
        <w:t> </w:t>
      </w:r>
      <w:r>
        <w:rPr/>
        <w:t>saùm</w:t>
      </w:r>
      <w:r>
        <w:rPr>
          <w:spacing w:val="6"/>
        </w:rPr>
        <w:t> </w:t>
      </w:r>
      <w:r>
        <w:rPr/>
        <w:t>hoái.</w:t>
      </w:r>
    </w:p>
    <w:p>
      <w:pPr>
        <w:pStyle w:val="BodyText"/>
        <w:rPr>
          <w:sz w:val="20"/>
        </w:rPr>
      </w:pPr>
    </w:p>
    <w:p>
      <w:pPr>
        <w:pStyle w:val="BodyText"/>
        <w:spacing w:before="7"/>
        <w:rPr>
          <w:sz w:val="26"/>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firstLine="566"/>
        <w:jc w:val="both"/>
      </w:pPr>
      <w:r>
        <w:rPr/>
        <w:t>Laïi nöõa, töø xöa ñeán nay, chuùng con thöôøng duøng lôøi gieøm pha xuùi giuïc hai beân tranh chaáp qua laïi. Noùi hai chieàu laø duøng mieäng löôõi vu khoáng, chaâm choïc, doái gaït,  duï doã, ñeán ngöôøi naøy  noùi loãi ngöôøi  kia, ñeán ngöôøi kia noùi loãi ngöôøi naøy. Duøng mieäng löôõi ly giaùn baø con cuûa hoï, phaù vôõ haïnh phuùc vôï choàng ngöôøi khaùc, laøm hoï phaûi khoán cuøng, noùi ñieàu hay, dôû cuûa ngöôøi, phaù hoaïi baïn toát cuûa ngöôøi, thaân  maät laøm cho ta xa caùch, baïn thaân trôû thaønh keû oaùn; hoaëc noùi theâu deät khoâng thaät, khoâng coù yù nghóa; hoaëc löøa doái phæ baùng vua, cha, cheâ    bai sö tröôûng, phaù hoaïi ngöôøi löông thieän, truø daäp keû hôn mình,  laøm söù giaû cho hai nöôùc, xuùi giuïc beân naøy beân kia, ba hoa xaûo traù, mieäng noùi phaûi taâm nghó quaáy, laét leùo baát nhaát, tröôùc maët khen ngôïi, sau  löng cheâ bai, ñoïc tuïng saùch taø, truyeàn ñieàu xaáu aùc, duøng lôøi hung aùc chöûi maéng, ngoân ngöõ thoâ tuïc; hoaëc keâu trôøi chæ ñaát, daãn daét quyû thaàn. Voâ löôïng voâ bieân toäi loãi do khaåu nghieäp phaùt sinh nhö vaäy, ngaøy nay chuùng con heát loøng höôùng veà chö Phaät, toân Phaùp vaø Hieàn thaùnh quy maïng saùm</w:t>
      </w:r>
      <w:r>
        <w:rPr>
          <w:spacing w:val="4"/>
        </w:rPr>
        <w:t> </w:t>
      </w:r>
      <w:r>
        <w:rPr/>
        <w:t>hoái.</w:t>
      </w:r>
    </w:p>
    <w:p>
      <w:pPr>
        <w:pStyle w:val="BodyText"/>
        <w:spacing w:line="282" w:lineRule="exact"/>
        <w:ind w:left="1322"/>
        <w:jc w:val="both"/>
      </w:pPr>
      <w:r>
        <w:rPr/>
        <w:t>Nguyeän nhôø coâng ñöùc saùm hoái nhöõng toäi loãi veà khaåu nghieäp,</w:t>
      </w:r>
    </w:p>
    <w:p>
      <w:pPr>
        <w:pStyle w:val="BodyText"/>
        <w:spacing w:line="235" w:lineRule="auto"/>
        <w:ind w:left="755" w:right="699"/>
        <w:jc w:val="both"/>
      </w:pPr>
      <w:r>
        <w:rPr/>
        <w:t>chuùng con xin nguyeän ñôøi ñôøi, kieáp kieáp ñöôïc ñaày ñuû taùm thöù aâm thanh, boán thöù bieän taøi, thöôøng noùi nhöõng lôøi hoøa hôïp lôïi ích, lôøi noùi thanh nhaõ ai cuõng muoán nghe, kheùo hieåu roõ ngoân ngöõ ñòa phöông cuûa chuùng sinh. Neáu coù noùi ñieàu gì thì cuõng thích hôïp thôøi ñaïi, laøm cho ai nghe cuõng ñöôïc toû ngoä, nhaäp Thaùnh sieâu phaøm vaø khai phaùt  Tueä nhaõn.</w:t>
      </w:r>
    </w:p>
    <w:p>
      <w:pPr>
        <w:pStyle w:val="BodyText"/>
        <w:spacing w:before="10"/>
        <w:rPr>
          <w:sz w:val="7"/>
        </w:rPr>
      </w:pPr>
    </w:p>
    <w:p>
      <w:pPr>
        <w:spacing w:before="121"/>
        <w:ind w:left="50" w:right="0" w:firstLine="0"/>
        <w:jc w:val="center"/>
        <w:rPr>
          <w:rFonts w:ascii="Times New Roman"/>
          <w:sz w:val="28"/>
        </w:rPr>
      </w:pPr>
      <w:r>
        <w:rPr>
          <w:rFonts w:ascii="Times New Roman"/>
          <w:w w:val="100"/>
          <w:sz w:val="28"/>
        </w:rPr>
        <w:t>M</w:t>
      </w:r>
    </w:p>
    <w:p>
      <w:pPr>
        <w:pStyle w:val="Heading1"/>
        <w:spacing w:line="242" w:lineRule="auto" w:before="259"/>
      </w:pPr>
      <w:r>
        <w:rPr>
          <w:spacing w:val="2"/>
          <w:w w:val="98"/>
        </w:rPr>
        <w:t>K</w:t>
      </w:r>
      <w:r>
        <w:rPr>
          <w:spacing w:val="1"/>
          <w:w w:val="100"/>
        </w:rPr>
        <w:t>I</w:t>
      </w:r>
      <w:r>
        <w:rPr>
          <w:spacing w:val="3"/>
          <w:w w:val="96"/>
        </w:rPr>
        <w:t>N</w:t>
      </w:r>
      <w:r>
        <w:rPr>
          <w:w w:val="102"/>
        </w:rPr>
        <w:t>H</w:t>
      </w:r>
      <w:r>
        <w:rPr/>
        <w:t> </w:t>
      </w:r>
      <w:r>
        <w:rPr>
          <w:spacing w:val="1"/>
        </w:rPr>
        <w:t> </w:t>
      </w:r>
      <w:r>
        <w:rPr>
          <w:w w:val="96"/>
        </w:rPr>
        <w:t>Ñ</w:t>
      </w:r>
      <w:r>
        <w:rPr>
          <w:spacing w:val="3"/>
          <w:w w:val="102"/>
        </w:rPr>
        <w:t>A</w:t>
      </w:r>
      <w:r>
        <w:rPr>
          <w:spacing w:val="2"/>
          <w:w w:val="10"/>
        </w:rPr>
        <w:t>Ï</w:t>
      </w:r>
      <w:r>
        <w:rPr>
          <w:w w:val="100"/>
        </w:rPr>
        <w:t>I</w:t>
      </w:r>
      <w:r>
        <w:rPr/>
        <w:t> </w:t>
      </w:r>
      <w:r>
        <w:rPr>
          <w:spacing w:val="1"/>
        </w:rPr>
        <w:t> </w:t>
      </w:r>
      <w:r>
        <w:rPr>
          <w:spacing w:val="3"/>
          <w:w w:val="107"/>
        </w:rPr>
        <w:t>T</w:t>
      </w:r>
      <w:r>
        <w:rPr>
          <w:spacing w:val="1"/>
          <w:w w:val="102"/>
        </w:rPr>
        <w:t>H</w:t>
      </w:r>
      <w:r>
        <w:rPr>
          <w:w w:val="95"/>
        </w:rPr>
        <w:t>Ö</w:t>
      </w:r>
      <w:r>
        <w:rPr>
          <w:spacing w:val="2"/>
          <w:w w:val="4"/>
        </w:rPr>
        <w:t>Ø</w:t>
      </w:r>
      <w:r>
        <w:rPr>
          <w:w w:val="102"/>
        </w:rPr>
        <w:t>A</w:t>
      </w:r>
      <w:r>
        <w:rPr/>
        <w:t>  </w:t>
      </w:r>
      <w:r>
        <w:rPr>
          <w:spacing w:val="1"/>
          <w:w w:val="100"/>
        </w:rPr>
        <w:t>L</w:t>
      </w:r>
      <w:r>
        <w:rPr>
          <w:spacing w:val="1"/>
          <w:w w:val="100"/>
        </w:rPr>
        <w:t>I</w:t>
      </w:r>
      <w:r>
        <w:rPr>
          <w:spacing w:val="1"/>
          <w:w w:val="115"/>
        </w:rPr>
        <w:t>E</w:t>
      </w:r>
      <w:r>
        <w:rPr>
          <w:spacing w:val="2"/>
          <w:w w:val="5"/>
        </w:rPr>
        <w:t>Â</w:t>
      </w:r>
      <w:r>
        <w:rPr>
          <w:w w:val="96"/>
        </w:rPr>
        <w:t>N</w:t>
      </w:r>
      <w:r>
        <w:rPr/>
        <w:t> </w:t>
      </w:r>
      <w:r>
        <w:rPr>
          <w:spacing w:val="3"/>
        </w:rPr>
        <w:t> </w:t>
      </w:r>
      <w:r>
        <w:rPr>
          <w:spacing w:val="1"/>
          <w:w w:val="102"/>
        </w:rPr>
        <w:t>H</w:t>
      </w:r>
      <w:r>
        <w:rPr>
          <w:spacing w:val="2"/>
          <w:w w:val="96"/>
        </w:rPr>
        <w:t>O</w:t>
      </w:r>
      <w:r>
        <w:rPr>
          <w:w w:val="102"/>
        </w:rPr>
        <w:t>A</w:t>
      </w:r>
      <w:r>
        <w:rPr/>
        <w:t>  </w:t>
      </w:r>
      <w:r>
        <w:rPr>
          <w:spacing w:val="2"/>
          <w:w w:val="101"/>
        </w:rPr>
        <w:t>B</w:t>
      </w:r>
      <w:r>
        <w:rPr>
          <w:w w:val="102"/>
        </w:rPr>
        <w:t>A</w:t>
      </w:r>
      <w:r>
        <w:rPr>
          <w:spacing w:val="4"/>
          <w:w w:val="5"/>
        </w:rPr>
        <w:t>Û</w:t>
      </w:r>
      <w:r>
        <w:rPr>
          <w:w w:val="96"/>
        </w:rPr>
        <w:t>O</w:t>
      </w:r>
      <w:r>
        <w:rPr/>
        <w:t> </w:t>
      </w:r>
      <w:r>
        <w:rPr>
          <w:spacing w:val="2"/>
        </w:rPr>
        <w:t> </w:t>
      </w:r>
      <w:r>
        <w:rPr>
          <w:w w:val="96"/>
        </w:rPr>
        <w:t>Ñ</w:t>
      </w:r>
      <w:r>
        <w:rPr>
          <w:spacing w:val="3"/>
          <w:w w:val="102"/>
        </w:rPr>
        <w:t>A</w:t>
      </w:r>
      <w:r>
        <w:rPr>
          <w:spacing w:val="2"/>
          <w:w w:val="10"/>
        </w:rPr>
        <w:t>Ï</w:t>
      </w:r>
      <w:r>
        <w:rPr>
          <w:w w:val="107"/>
        </w:rPr>
        <w:t>T</w:t>
      </w:r>
      <w:r>
        <w:rPr/>
        <w:t> </w:t>
      </w:r>
      <w:r>
        <w:rPr>
          <w:spacing w:val="3"/>
        </w:rPr>
        <w:t> </w:t>
      </w:r>
      <w:r>
        <w:rPr>
          <w:w w:val="97"/>
        </w:rPr>
        <w:t>V</w:t>
      </w:r>
      <w:r>
        <w:rPr>
          <w:spacing w:val="3"/>
          <w:w w:val="102"/>
        </w:rPr>
        <w:t>A</w:t>
      </w:r>
      <w:r>
        <w:rPr>
          <w:w w:val="5"/>
        </w:rPr>
        <w:t>Á</w:t>
      </w:r>
      <w:r>
        <w:rPr>
          <w:w w:val="96"/>
        </w:rPr>
        <w:t>N</w:t>
      </w:r>
      <w:r>
        <w:rPr/>
        <w:t> </w:t>
      </w:r>
      <w:r>
        <w:rPr>
          <w:spacing w:val="3"/>
        </w:rPr>
        <w:t> </w:t>
      </w:r>
      <w:r>
        <w:rPr>
          <w:w w:val="96"/>
        </w:rPr>
        <w:t>Ñ</w:t>
      </w:r>
      <w:r>
        <w:rPr>
          <w:spacing w:val="3"/>
          <w:w w:val="102"/>
        </w:rPr>
        <w:t>A</w:t>
      </w:r>
      <w:r>
        <w:rPr>
          <w:spacing w:val="2"/>
          <w:w w:val="5"/>
        </w:rPr>
        <w:t>Ù</w:t>
      </w:r>
      <w:r>
        <w:rPr>
          <w:w w:val="100"/>
        </w:rPr>
        <w:t>P</w:t>
      </w:r>
      <w:r>
        <w:rPr/>
        <w:t> </w:t>
      </w:r>
      <w:r>
        <w:rPr>
          <w:spacing w:val="1"/>
        </w:rPr>
        <w:t> </w:t>
      </w:r>
      <w:r>
        <w:rPr>
          <w:w w:val="101"/>
        </w:rPr>
        <w:t>B</w:t>
      </w:r>
      <w:r>
        <w:rPr>
          <w:spacing w:val="5"/>
          <w:w w:val="102"/>
        </w:rPr>
        <w:t>A</w:t>
      </w:r>
      <w:r>
        <w:rPr>
          <w:w w:val="5"/>
        </w:rPr>
        <w:t>Ù</w:t>
      </w:r>
      <w:r>
        <w:rPr>
          <w:w w:val="96"/>
        </w:rPr>
        <w:t>O </w:t>
      </w:r>
      <w:r>
        <w:rPr>
          <w:spacing w:val="1"/>
          <w:w w:val="95"/>
        </w:rPr>
        <w:t>Ö</w:t>
      </w:r>
      <w:r>
        <w:rPr>
          <w:spacing w:val="2"/>
          <w:w w:val="5"/>
        </w:rPr>
        <w:t>Ù</w:t>
      </w:r>
      <w:r>
        <w:rPr>
          <w:spacing w:val="3"/>
          <w:w w:val="96"/>
        </w:rPr>
        <w:t>N</w:t>
      </w:r>
      <w:r>
        <w:rPr>
          <w:w w:val="92"/>
        </w:rPr>
        <w:t>G</w:t>
      </w:r>
      <w:r>
        <w:rPr/>
        <w:t> </w:t>
      </w:r>
      <w:r>
        <w:rPr>
          <w:spacing w:val="-25"/>
        </w:rPr>
        <w:t> </w:t>
      </w:r>
      <w:r>
        <w:rPr>
          <w:spacing w:val="1"/>
          <w:w w:val="79"/>
        </w:rPr>
        <w:t>S</w:t>
      </w:r>
      <w:r>
        <w:rPr>
          <w:spacing w:val="3"/>
          <w:w w:val="102"/>
        </w:rPr>
        <w:t>A</w:t>
      </w:r>
      <w:r>
        <w:rPr>
          <w:spacing w:val="2"/>
          <w:w w:val="107"/>
        </w:rPr>
        <w:t>-</w:t>
      </w:r>
      <w:r>
        <w:rPr>
          <w:w w:val="92"/>
        </w:rPr>
        <w:t>M</w:t>
      </w:r>
      <w:r>
        <w:rPr>
          <w:spacing w:val="2"/>
          <w:w w:val="96"/>
        </w:rPr>
        <w:t>O</w:t>
      </w:r>
      <w:r>
        <w:rPr>
          <w:w w:val="5"/>
        </w:rPr>
        <w:t>Â</w:t>
      </w:r>
      <w:r>
        <w:rPr>
          <w:w w:val="96"/>
        </w:rPr>
        <w:t>N</w:t>
      </w:r>
    </w:p>
    <w:p>
      <w:pPr>
        <w:pStyle w:val="BodyText"/>
        <w:spacing w:line="235" w:lineRule="auto" w:before="94"/>
        <w:ind w:left="755" w:right="700" w:firstLine="566"/>
        <w:jc w:val="both"/>
      </w:pPr>
      <w:r>
        <w:rPr/>
        <w:t>Baûo Ñaït laïi ñi vaøo ñòa nguïc teân Tranh Luaän. Sao goïi laø ñòa   nguïc Tranh Luaän? Ñòa nguïc aáy coù chu vi khoaûng taùm möôi  do-tuaàn, coù vaùch baèng saét bao boïc chung quanh, treân coù löôùi saét che phuû, beân trong coù tieáng chuoâng saét nhö treân ñaõ noùi vaø cuõng coù löôõi caâu baèng   saét moùc löôõi toäi nhaân. Laïi coù buùa saét baêm löôõi toäi nhaân ra töøng ñoaïn cho ñeán ñöùt naùt, vaø coù nhöõng quaû caân baèng löûa neùm vaøo trong mieäng ñi</w:t>
      </w:r>
      <w:r>
        <w:rPr>
          <w:spacing w:val="10"/>
        </w:rPr>
        <w:t> </w:t>
      </w:r>
      <w:r>
        <w:rPr/>
        <w:t>ra</w:t>
      </w:r>
      <w:r>
        <w:rPr>
          <w:spacing w:val="12"/>
        </w:rPr>
        <w:t> </w:t>
      </w:r>
      <w:r>
        <w:rPr/>
        <w:t>sau</w:t>
      </w:r>
      <w:r>
        <w:rPr>
          <w:spacing w:val="12"/>
        </w:rPr>
        <w:t> </w:t>
      </w:r>
      <w:r>
        <w:rPr/>
        <w:t>löng</w:t>
      </w:r>
      <w:r>
        <w:rPr>
          <w:spacing w:val="12"/>
        </w:rPr>
        <w:t> </w:t>
      </w:r>
      <w:r>
        <w:rPr/>
        <w:t>toäi</w:t>
      </w:r>
      <w:r>
        <w:rPr>
          <w:spacing w:val="11"/>
        </w:rPr>
        <w:t> </w:t>
      </w:r>
      <w:r>
        <w:rPr/>
        <w:t>nhaân.</w:t>
      </w:r>
      <w:r>
        <w:rPr>
          <w:spacing w:val="8"/>
        </w:rPr>
        <w:t> </w:t>
      </w:r>
      <w:r>
        <w:rPr/>
        <w:t>Moät</w:t>
      </w:r>
      <w:r>
        <w:rPr>
          <w:spacing w:val="11"/>
        </w:rPr>
        <w:t> </w:t>
      </w:r>
      <w:r>
        <w:rPr/>
        <w:t>ngaøy</w:t>
      </w:r>
      <w:r>
        <w:rPr>
          <w:spacing w:val="12"/>
        </w:rPr>
        <w:t> </w:t>
      </w:r>
      <w:r>
        <w:rPr/>
        <w:t>moät</w:t>
      </w:r>
      <w:r>
        <w:rPr>
          <w:spacing w:val="11"/>
        </w:rPr>
        <w:t> </w:t>
      </w:r>
      <w:r>
        <w:rPr/>
        <w:t>ñeâm</w:t>
      </w:r>
      <w:r>
        <w:rPr>
          <w:spacing w:val="12"/>
        </w:rPr>
        <w:t> </w:t>
      </w:r>
      <w:r>
        <w:rPr/>
        <w:t>chòu</w:t>
      </w:r>
      <w:r>
        <w:rPr>
          <w:spacing w:val="11"/>
        </w:rPr>
        <w:t> </w:t>
      </w:r>
      <w:r>
        <w:rPr/>
        <w:t>voâ</w:t>
      </w:r>
      <w:r>
        <w:rPr>
          <w:spacing w:val="12"/>
        </w:rPr>
        <w:t> </w:t>
      </w:r>
      <w:r>
        <w:rPr/>
        <w:t>löôïng</w:t>
      </w:r>
      <w:r>
        <w:rPr>
          <w:spacing w:val="12"/>
        </w:rPr>
        <w:t> </w:t>
      </w:r>
      <w:r>
        <w:rPr/>
        <w:t>toäi,</w:t>
      </w:r>
      <w:r>
        <w:rPr>
          <w:spacing w:val="12"/>
        </w:rPr>
        <w:t> </w:t>
      </w:r>
      <w:r>
        <w:rPr/>
        <w:t>vaïn</w:t>
      </w:r>
      <w:r>
        <w:rPr>
          <w:spacing w:val="12"/>
        </w:rPr>
        <w:t> </w:t>
      </w:r>
      <w:r>
        <w:rPr/>
        <w:t>laàn</w:t>
      </w:r>
    </w:p>
    <w:p>
      <w:pPr>
        <w:pStyle w:val="BodyText"/>
        <w:rPr>
          <w:sz w:val="20"/>
        </w:rPr>
      </w:pPr>
    </w:p>
    <w:p>
      <w:pPr>
        <w:pStyle w:val="BodyText"/>
        <w:spacing w:before="2"/>
        <w:rPr>
          <w:sz w:val="25"/>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699"/>
        <w:jc w:val="both"/>
      </w:pPr>
      <w:r>
        <w:rPr/>
        <w:t>cheát ñi soáng laïi. Beân cöûa phía Taây coù saùu ngaøn Sa-moân ñi vaøo trong ñoù, toäi nhaän keâu gaøo chaúng chòu vaøo. La-saùt Maõ Ñaàu tay caàm chóa    saét ñaâm vaøo buïng thaúng ra sau löng, ñaåy maïnh toäi nhaân vaøo. Coù    chim baèng saét bay raát cao roài saø xuoáng nôi toäi nhaân ngöûa ñaàu leân,  chim bay vaøo mieäng, xuoáng chaân roài chui ra, laïi coù raén ñoäc chui vaøo trong maét, trong thaân, vaøo ñeán ñaâu löûa boác chaùy ñeán</w:t>
      </w:r>
      <w:r>
        <w:rPr>
          <w:spacing w:val="1"/>
        </w:rPr>
        <w:t> </w:t>
      </w:r>
      <w:r>
        <w:rPr/>
        <w:t>ñoù.</w:t>
      </w:r>
    </w:p>
    <w:p>
      <w:pPr>
        <w:pStyle w:val="BodyText"/>
        <w:spacing w:line="309" w:lineRule="exact" w:before="3"/>
        <w:ind w:left="1322"/>
        <w:jc w:val="both"/>
      </w:pPr>
      <w:r>
        <w:rPr/>
        <w:t>Baûo Ñaït hoûi:</w:t>
      </w:r>
    </w:p>
    <w:p>
      <w:pPr>
        <w:pStyle w:val="BodyText"/>
        <w:spacing w:line="235" w:lineRule="auto" w:before="1"/>
        <w:ind w:left="755" w:right="701" w:firstLine="566"/>
        <w:jc w:val="both"/>
      </w:pPr>
      <w:r>
        <w:rPr/>
        <w:t>–Nhöõng Sa-moân naøy taïo nghieäp gì maø phaûi vaøo ñaây ñeå chòu toäi nhö theá?</w:t>
      </w:r>
    </w:p>
    <w:p>
      <w:pPr>
        <w:pStyle w:val="BodyText"/>
        <w:spacing w:line="302" w:lineRule="exact"/>
        <w:ind w:left="1322"/>
        <w:jc w:val="both"/>
      </w:pPr>
      <w:r>
        <w:rPr/>
        <w:t>La-saùt Maõ Ñaàu ñaùp:</w:t>
      </w:r>
    </w:p>
    <w:p>
      <w:pPr>
        <w:pStyle w:val="BodyText"/>
        <w:spacing w:line="235" w:lineRule="auto" w:before="1"/>
        <w:ind w:left="755" w:right="699" w:firstLine="566"/>
        <w:jc w:val="both"/>
      </w:pPr>
      <w:r>
        <w:rPr/>
        <w:t>–Caùc Sa-moân naøy ñaõ thoï giôùi thanh tònh cuûa Phaät, nhöng khoâng giöõ gìn maø coøn noùi: “Toâi laø ñuùng! Coøn Phaùp sö Ñaïi thöøa gioáng nhö ñeâm toái.” Vaø töï noùi: “Ta hieåu ñöôïc nghóa saâu xa cuûa phaùp Phaät.” Hoï lieàn giaûng thuyeát cho moïi ngöôøi vaø höôùng daãn ñoà chuùng ñi du haønh trong nhaân gian, hoaëc thoï nhaän quoác vöông, tín thí  cuùng  döôøng,  nhöng trong taâm chaáp ngaõ nhö nuùi bieån. Cuõng gioáng nhö caây khoâ chæ coøn lôùp voû bao boïc beân ngoaøi, beân trong laïi muïc naùt khoâng laøm ñöôïc vieäc gì. Caùc Sa-moân naøy cuõng laïi nhö vaäy. Do nhaân duyeân aáy neân bò ñoïa vaøo nguïc naøy. Giaû söû ra khoûi ñòa nguïc, sinh trong loaøi ngöôøi thì   bò ñui ñieác caâm ngoïng, khoâng nghe ñöôïc chaùnh</w:t>
      </w:r>
      <w:r>
        <w:rPr>
          <w:spacing w:val="47"/>
        </w:rPr>
        <w:t> </w:t>
      </w:r>
      <w:r>
        <w:rPr/>
        <w:t>phaùp.</w:t>
      </w:r>
    </w:p>
    <w:p>
      <w:pPr>
        <w:pStyle w:val="BodyText"/>
        <w:spacing w:line="294" w:lineRule="exact"/>
        <w:ind w:left="1322"/>
        <w:jc w:val="both"/>
      </w:pPr>
      <w:r>
        <w:rPr/>
        <w:t>Baûo Ñaït nghe vaäy roài thöông xoùt khoùc loùc, ra ñi.</w:t>
      </w:r>
    </w:p>
    <w:p>
      <w:pPr>
        <w:pStyle w:val="BodyText"/>
        <w:spacing w:before="242"/>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7"/>
        <w:rPr>
          <w:rFonts w:ascii="Wingdings" w:hAnsi="Wingdings"/>
          <w:sz w:val="16"/>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0339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6"/>
      <w:ind w:left="755" w:right="162"/>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123"/>
      <w:ind w:left="2792" w:right="27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- 23 441 Q23 Kinh Pháº­t Danh.docx</dc:title>
  <dcterms:created xsi:type="dcterms:W3CDTF">2021-03-10T12:00:09Z</dcterms:created>
  <dcterms:modified xsi:type="dcterms:W3CDTF">2021-03-10T12:00:09Z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